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E2" w:rsidRDefault="00707BE2" w:rsidP="004442A1">
      <w:pPr>
        <w:ind w:left="-142"/>
        <w:rPr>
          <w:rFonts w:ascii="Arial Narrow" w:hAnsi="Arial Narrow" w:cs="Arial"/>
          <w:sz w:val="26"/>
          <w:szCs w:val="26"/>
        </w:rPr>
      </w:pPr>
    </w:p>
    <w:p w:rsidR="004442A1" w:rsidRPr="00413857" w:rsidRDefault="004442A1" w:rsidP="004442A1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707BE2" w:rsidRDefault="00707BE2" w:rsidP="004442A1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p w:rsidR="004442A1" w:rsidRPr="00413857" w:rsidRDefault="004442A1" w:rsidP="004442A1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POPRAVNIH IN PREDMETNIH IZPITIH</w:t>
      </w:r>
    </w:p>
    <w:p w:rsidR="004442A1" w:rsidRDefault="004442A1" w:rsidP="004442A1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Šolsko leto 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20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127890">
        <w:rPr>
          <w:rFonts w:ascii="Arial Narrow" w:hAnsi="Arial Narrow" w:cs="Arial"/>
          <w:sz w:val="28"/>
          <w:szCs w:val="28"/>
        </w:rPr>
        <w:t>oktober</w:t>
      </w:r>
    </w:p>
    <w:p w:rsidR="00707BE2" w:rsidRDefault="00707BE2" w:rsidP="004442A1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</w:p>
    <w:tbl>
      <w:tblPr>
        <w:tblStyle w:val="Tabelamrea"/>
        <w:tblpPr w:leftFromText="141" w:rightFromText="141" w:vertAnchor="text" w:horzAnchor="margin" w:tblpY="-33"/>
        <w:tblW w:w="14454" w:type="dxa"/>
        <w:tblLook w:val="04A0" w:firstRow="1" w:lastRow="0" w:firstColumn="1" w:lastColumn="0" w:noHBand="0" w:noVBand="1"/>
      </w:tblPr>
      <w:tblGrid>
        <w:gridCol w:w="1532"/>
        <w:gridCol w:w="1396"/>
        <w:gridCol w:w="1682"/>
        <w:gridCol w:w="1401"/>
        <w:gridCol w:w="2206"/>
        <w:gridCol w:w="2410"/>
        <w:gridCol w:w="2268"/>
        <w:gridCol w:w="1559"/>
      </w:tblGrid>
      <w:tr w:rsidR="007E3553" w:rsidRPr="00DD1DD9" w:rsidTr="007E3553">
        <w:trPr>
          <w:trHeight w:val="557"/>
        </w:trPr>
        <w:tc>
          <w:tcPr>
            <w:tcW w:w="1532" w:type="dxa"/>
            <w:vMerge w:val="restart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396" w:type="dxa"/>
            <w:vMerge w:val="restart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1682" w:type="dxa"/>
            <w:vMerge w:val="restart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401" w:type="dxa"/>
            <w:vMerge w:val="restart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884" w:type="dxa"/>
            <w:gridSpan w:val="3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4D1799" w:rsidRPr="00DD1DD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7E3553" w:rsidRPr="007976E5" w:rsidTr="001348E2">
        <w:trPr>
          <w:trHeight w:val="550"/>
        </w:trPr>
        <w:tc>
          <w:tcPr>
            <w:tcW w:w="1532" w:type="dxa"/>
            <w:vMerge/>
            <w:shd w:val="clear" w:color="auto" w:fill="FFFF99"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96" w:type="dxa"/>
            <w:vMerge/>
            <w:shd w:val="clear" w:color="auto" w:fill="FFFF99"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82" w:type="dxa"/>
            <w:vMerge/>
            <w:shd w:val="clear" w:color="auto" w:fill="FFFF99"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401" w:type="dxa"/>
            <w:vMerge/>
            <w:shd w:val="clear" w:color="auto" w:fill="FFFF99"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559" w:type="dxa"/>
            <w:vMerge/>
            <w:shd w:val="clear" w:color="auto" w:fill="FFFF99"/>
            <w:vAlign w:val="center"/>
          </w:tcPr>
          <w:p w:rsidR="004D1799" w:rsidRPr="007976E5" w:rsidRDefault="004D1799" w:rsidP="004D17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E3553" w:rsidTr="007E3553">
        <w:trPr>
          <w:trHeight w:val="784"/>
        </w:trPr>
        <w:tc>
          <w:tcPr>
            <w:tcW w:w="1532" w:type="dxa"/>
            <w:vMerge w:val="restart"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Torek,</w:t>
            </w:r>
          </w:p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15. 10. 2019</w:t>
            </w:r>
          </w:p>
        </w:tc>
        <w:tc>
          <w:tcPr>
            <w:tcW w:w="1396" w:type="dxa"/>
            <w:vMerge w:val="restart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1682" w:type="dxa"/>
            <w:vAlign w:val="center"/>
          </w:tcPr>
          <w:p w:rsidR="004D1799" w:rsidRPr="00EB1F56" w:rsidRDefault="004D1799" w:rsidP="00EB1F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1F56"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401" w:type="dxa"/>
            <w:vMerge w:val="restart"/>
            <w:shd w:val="clear" w:color="auto" w:fill="C5E0B3" w:themeFill="accent6" w:themeFillTint="66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06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4678" w:type="dxa"/>
            <w:gridSpan w:val="2"/>
            <w:vMerge w:val="restart"/>
          </w:tcPr>
          <w:p w:rsidR="004D1799" w:rsidRPr="004D1799" w:rsidRDefault="004D1799" w:rsidP="004D1799">
            <w:pPr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Nadzor:</w:t>
            </w:r>
          </w:p>
          <w:p w:rsidR="004D1799" w:rsidRPr="004D1799" w:rsidRDefault="004D1799" w:rsidP="004D1799">
            <w:pPr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Urška Krušič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91F4D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91F4D">
              <w:rPr>
                <w:rFonts w:ascii="Arial Narrow" w:hAnsi="Arial Narrow" w:cs="Arial"/>
                <w:sz w:val="28"/>
                <w:szCs w:val="28"/>
              </w:rPr>
              <w:t xml:space="preserve">Učilnica </w:t>
            </w:r>
          </w:p>
          <w:p w:rsidR="004D1799" w:rsidRPr="00491F4D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91F4D">
              <w:rPr>
                <w:rFonts w:ascii="Arial Narrow" w:hAnsi="Arial Narrow" w:cs="Arial"/>
                <w:sz w:val="28"/>
                <w:szCs w:val="28"/>
              </w:rPr>
              <w:t>305</w:t>
            </w:r>
          </w:p>
        </w:tc>
      </w:tr>
      <w:tr w:rsidR="007E3553" w:rsidTr="007E3553">
        <w:trPr>
          <w:trHeight w:val="818"/>
        </w:trPr>
        <w:tc>
          <w:tcPr>
            <w:tcW w:w="1532" w:type="dxa"/>
            <w:vMerge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D1799" w:rsidRPr="00EB1F56" w:rsidRDefault="004D1799" w:rsidP="00EB1F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1F56">
              <w:rPr>
                <w:rFonts w:ascii="Arial Narrow" w:hAnsi="Arial Narrow" w:cs="Arial"/>
                <w:b/>
                <w:sz w:val="28"/>
                <w:szCs w:val="28"/>
              </w:rPr>
              <w:t>M1/PPR</w:t>
            </w:r>
          </w:p>
        </w:tc>
        <w:tc>
          <w:tcPr>
            <w:tcW w:w="1401" w:type="dxa"/>
            <w:vMerge/>
            <w:shd w:val="clear" w:color="auto" w:fill="C5E0B3" w:themeFill="accent6" w:themeFillTint="66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4678" w:type="dxa"/>
            <w:gridSpan w:val="2"/>
            <w:vMerge/>
          </w:tcPr>
          <w:p w:rsidR="004D1799" w:rsidRPr="004D1799" w:rsidRDefault="004D1799" w:rsidP="004D179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553" w:rsidTr="007E3553">
        <w:trPr>
          <w:trHeight w:val="840"/>
        </w:trPr>
        <w:tc>
          <w:tcPr>
            <w:tcW w:w="1532" w:type="dxa"/>
            <w:vMerge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4D1799" w:rsidRPr="00EB1F56" w:rsidRDefault="004D1799" w:rsidP="00EB1F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1F56"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401" w:type="dxa"/>
            <w:vMerge/>
            <w:shd w:val="clear" w:color="auto" w:fill="C5E0B3" w:themeFill="accent6" w:themeFillTint="66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4678" w:type="dxa"/>
            <w:gridSpan w:val="2"/>
            <w:vMerge/>
          </w:tcPr>
          <w:p w:rsidR="004D1799" w:rsidRPr="004D1799" w:rsidRDefault="004D1799" w:rsidP="004D179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3553" w:rsidTr="007E3553">
        <w:trPr>
          <w:trHeight w:val="719"/>
        </w:trPr>
        <w:tc>
          <w:tcPr>
            <w:tcW w:w="1532" w:type="dxa"/>
            <w:vMerge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1682" w:type="dxa"/>
            <w:vAlign w:val="center"/>
          </w:tcPr>
          <w:p w:rsidR="00EB1F56" w:rsidRDefault="00EB1F56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4D1799" w:rsidRPr="00EB1F56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1F56"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  <w:p w:rsidR="004D1799" w:rsidRPr="00EB1F56" w:rsidRDefault="004D1799" w:rsidP="004D179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2410" w:type="dxa"/>
            <w:vAlign w:val="center"/>
          </w:tcPr>
          <w:p w:rsidR="004D1799" w:rsidRPr="008D60F7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D60F7">
              <w:rPr>
                <w:rFonts w:ascii="Arial Narrow" w:hAnsi="Arial Narrow" w:cs="Arial"/>
                <w:sz w:val="28"/>
                <w:szCs w:val="28"/>
              </w:rPr>
              <w:t>Robert Obrul</w:t>
            </w:r>
          </w:p>
        </w:tc>
        <w:tc>
          <w:tcPr>
            <w:tcW w:w="2268" w:type="dxa"/>
            <w:vAlign w:val="center"/>
          </w:tcPr>
          <w:p w:rsidR="004D1799" w:rsidRPr="008D60F7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D60F7"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1799" w:rsidRPr="008D60F7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D60F7"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7E3553" w:rsidTr="007E3553">
        <w:trPr>
          <w:trHeight w:val="859"/>
        </w:trPr>
        <w:tc>
          <w:tcPr>
            <w:tcW w:w="1532" w:type="dxa"/>
            <w:vMerge/>
          </w:tcPr>
          <w:p w:rsidR="004D1799" w:rsidRPr="004D1799" w:rsidRDefault="004D1799" w:rsidP="004D179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b/>
                <w:sz w:val="28"/>
                <w:szCs w:val="28"/>
              </w:rPr>
              <w:t>12.40</w:t>
            </w:r>
          </w:p>
        </w:tc>
        <w:tc>
          <w:tcPr>
            <w:tcW w:w="1682" w:type="dxa"/>
            <w:vAlign w:val="center"/>
          </w:tcPr>
          <w:p w:rsidR="00EB1F56" w:rsidRDefault="00EB1F56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4D1799" w:rsidRPr="00EB1F56" w:rsidRDefault="004D1799" w:rsidP="004D179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1F56"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  <w:p w:rsidR="004D1799" w:rsidRPr="00EB1F56" w:rsidRDefault="004D1799" w:rsidP="004D17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410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268" w:type="dxa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D1799">
              <w:rPr>
                <w:rFonts w:ascii="Arial Narrow" w:hAnsi="Arial Narrow" w:cs="Arial"/>
                <w:sz w:val="28"/>
                <w:szCs w:val="28"/>
              </w:rPr>
              <w:t xml:space="preserve">Eva </w:t>
            </w:r>
            <w:proofErr w:type="spellStart"/>
            <w:r w:rsidRPr="004D1799">
              <w:rPr>
                <w:rFonts w:ascii="Arial Narrow" w:hAnsi="Arial Narrow" w:cs="Arial"/>
                <w:sz w:val="28"/>
                <w:szCs w:val="28"/>
              </w:rPr>
              <w:t>Veler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1799" w:rsidRPr="004D1799" w:rsidRDefault="004D1799" w:rsidP="004D17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D1799" w:rsidRPr="004D1799" w:rsidRDefault="004D1799" w:rsidP="001D1753">
      <w:pPr>
        <w:rPr>
          <w:rFonts w:ascii="Arial" w:hAnsi="Arial" w:cs="Arial"/>
          <w:sz w:val="4"/>
          <w:szCs w:val="4"/>
        </w:rPr>
      </w:pPr>
    </w:p>
    <w:p w:rsidR="00C13129" w:rsidRDefault="009A213B" w:rsidP="001D1753">
      <w:pPr>
        <w:rPr>
          <w:rFonts w:ascii="Arial" w:hAnsi="Arial" w:cs="Arial"/>
        </w:rPr>
      </w:pPr>
      <w:r w:rsidRPr="009A213B">
        <w:rPr>
          <w:rFonts w:ascii="Arial" w:hAnsi="Arial" w:cs="Arial"/>
        </w:rPr>
        <w:t>*Kandidat-ka opravlja izpit kot občan-ka.</w:t>
      </w:r>
    </w:p>
    <w:p w:rsidR="001616D6" w:rsidRDefault="009A213B" w:rsidP="001D1753">
      <w:pPr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11BE">
        <w:rPr>
          <w:rFonts w:ascii="Arial" w:hAnsi="Arial" w:cs="Arial"/>
        </w:rPr>
        <w:t xml:space="preserve">     </w:t>
      </w:r>
      <w:r w:rsidR="00700931">
        <w:rPr>
          <w:rFonts w:ascii="Arial" w:hAnsi="Arial" w:cs="Arial"/>
        </w:rPr>
        <w:t xml:space="preserve">         </w:t>
      </w:r>
      <w:r w:rsidR="000311BE">
        <w:rPr>
          <w:rFonts w:ascii="Arial" w:hAnsi="Arial" w:cs="Arial"/>
        </w:rPr>
        <w:t xml:space="preserve">  </w:t>
      </w:r>
      <w:r w:rsidRPr="00700931">
        <w:rPr>
          <w:rFonts w:ascii="Arial Narrow" w:hAnsi="Arial Narrow" w:cs="Arial"/>
          <w:sz w:val="28"/>
          <w:szCs w:val="28"/>
        </w:rPr>
        <w:t>Pripravila: Mojca Vrečko, prof. ped. in soc.</w:t>
      </w:r>
    </w:p>
    <w:p w:rsidR="001616D6" w:rsidRPr="00700931" w:rsidRDefault="001616D6" w:rsidP="001D1753">
      <w:pPr>
        <w:rPr>
          <w:rFonts w:ascii="Arial Narrow" w:hAnsi="Arial Narrow" w:cs="Arial"/>
          <w:sz w:val="28"/>
          <w:szCs w:val="28"/>
        </w:rPr>
      </w:pPr>
    </w:p>
    <w:sectPr w:rsidR="001616D6" w:rsidRPr="00700931" w:rsidSect="00700931">
      <w:pgSz w:w="16838" w:h="11906" w:orient="landscape"/>
      <w:pgMar w:top="709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1"/>
    <w:rsid w:val="000311BE"/>
    <w:rsid w:val="00043B58"/>
    <w:rsid w:val="000C148A"/>
    <w:rsid w:val="00127890"/>
    <w:rsid w:val="001348E2"/>
    <w:rsid w:val="001616D6"/>
    <w:rsid w:val="001D1753"/>
    <w:rsid w:val="001D4B19"/>
    <w:rsid w:val="001E0802"/>
    <w:rsid w:val="001F7AE1"/>
    <w:rsid w:val="00241978"/>
    <w:rsid w:val="00241CD9"/>
    <w:rsid w:val="00283BA7"/>
    <w:rsid w:val="002C7FB0"/>
    <w:rsid w:val="00340A94"/>
    <w:rsid w:val="00347664"/>
    <w:rsid w:val="003D0E27"/>
    <w:rsid w:val="004442A1"/>
    <w:rsid w:val="00491F4D"/>
    <w:rsid w:val="004D1799"/>
    <w:rsid w:val="004E408B"/>
    <w:rsid w:val="00527017"/>
    <w:rsid w:val="00547780"/>
    <w:rsid w:val="00574C9A"/>
    <w:rsid w:val="005C632D"/>
    <w:rsid w:val="005D17DF"/>
    <w:rsid w:val="0064279B"/>
    <w:rsid w:val="00700931"/>
    <w:rsid w:val="00707BE2"/>
    <w:rsid w:val="007E3553"/>
    <w:rsid w:val="007F1260"/>
    <w:rsid w:val="008D60F7"/>
    <w:rsid w:val="009A213B"/>
    <w:rsid w:val="00AB5537"/>
    <w:rsid w:val="00B01892"/>
    <w:rsid w:val="00B27252"/>
    <w:rsid w:val="00C13129"/>
    <w:rsid w:val="00D2265F"/>
    <w:rsid w:val="00D2748D"/>
    <w:rsid w:val="00D616CD"/>
    <w:rsid w:val="00DC5092"/>
    <w:rsid w:val="00EB1F56"/>
    <w:rsid w:val="00EB4C35"/>
    <w:rsid w:val="00F03EB6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9F82"/>
  <w15:chartTrackingRefBased/>
  <w15:docId w15:val="{1AC888BA-5905-4A23-AA64-05B1E6B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018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8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8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18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18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24</cp:revision>
  <cp:lastPrinted>2019-09-25T14:40:00Z</cp:lastPrinted>
  <dcterms:created xsi:type="dcterms:W3CDTF">2019-09-17T14:53:00Z</dcterms:created>
  <dcterms:modified xsi:type="dcterms:W3CDTF">2019-10-11T13:32:00Z</dcterms:modified>
</cp:coreProperties>
</file>